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7CAF" w14:textId="77777777" w:rsidR="007E4526" w:rsidRDefault="007E4526" w:rsidP="007E452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411E4D">
        <w:rPr>
          <w:rFonts w:ascii="Arial" w:hAnsi="Arial" w:cs="Arial"/>
          <w:sz w:val="18"/>
          <w:szCs w:val="18"/>
        </w:rPr>
        <w:t xml:space="preserve">Załącznik </w:t>
      </w:r>
      <w:r>
        <w:rPr>
          <w:rFonts w:ascii="Arial" w:hAnsi="Arial" w:cs="Arial"/>
          <w:sz w:val="18"/>
          <w:szCs w:val="18"/>
        </w:rPr>
        <w:t xml:space="preserve">nr 2 </w:t>
      </w:r>
    </w:p>
    <w:p w14:paraId="4BDC3B5C" w14:textId="5F6BAE1F" w:rsidR="007E4526" w:rsidRDefault="007E4526" w:rsidP="007E452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411E4D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Zarządzenia nr 0050</w:t>
      </w:r>
      <w:r w:rsidR="00766DD7">
        <w:rPr>
          <w:rFonts w:ascii="Arial" w:hAnsi="Arial" w:cs="Arial"/>
          <w:sz w:val="18"/>
          <w:szCs w:val="18"/>
        </w:rPr>
        <w:t>.149</w:t>
      </w:r>
      <w:r>
        <w:rPr>
          <w:rFonts w:ascii="Arial" w:hAnsi="Arial" w:cs="Arial"/>
          <w:sz w:val="18"/>
          <w:szCs w:val="18"/>
        </w:rPr>
        <w:t xml:space="preserve">.2023 </w:t>
      </w:r>
    </w:p>
    <w:p w14:paraId="5ADE26F1" w14:textId="77777777" w:rsidR="007E4526" w:rsidRPr="00411E4D" w:rsidRDefault="007E4526" w:rsidP="007E4526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Burmistrza Miasta Wisła</w:t>
      </w:r>
    </w:p>
    <w:p w14:paraId="1788C252" w14:textId="77777777" w:rsidR="007E4526" w:rsidRPr="00411E4D" w:rsidRDefault="007E4526" w:rsidP="007E452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411E4D">
        <w:rPr>
          <w:rFonts w:ascii="Arial" w:hAnsi="Arial" w:cs="Arial"/>
          <w:sz w:val="18"/>
          <w:szCs w:val="18"/>
        </w:rPr>
        <w:t xml:space="preserve">O NABORZE ZGŁOSZEŃ DO DOFINANSOWANIA </w:t>
      </w:r>
    </w:p>
    <w:p w14:paraId="6521A319" w14:textId="7493844D" w:rsidR="008C140C" w:rsidRDefault="007E4526" w:rsidP="007E452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411E4D">
        <w:rPr>
          <w:rFonts w:ascii="Arial" w:hAnsi="Arial" w:cs="Arial"/>
          <w:sz w:val="18"/>
          <w:szCs w:val="18"/>
        </w:rPr>
        <w:t>z Rządowego Programu Odbudowy Zabytków</w:t>
      </w:r>
    </w:p>
    <w:p w14:paraId="0F9D5341" w14:textId="77777777" w:rsidR="007E4526" w:rsidRPr="00586B3E" w:rsidRDefault="007E4526" w:rsidP="007E4526">
      <w:pPr>
        <w:spacing w:after="0"/>
        <w:rPr>
          <w:rFonts w:ascii="Arial" w:hAnsi="Arial" w:cs="Arial"/>
          <w:sz w:val="24"/>
          <w:szCs w:val="24"/>
        </w:rPr>
      </w:pPr>
    </w:p>
    <w:p w14:paraId="3840222E" w14:textId="77777777" w:rsidR="00586B3E" w:rsidRDefault="00586B3E" w:rsidP="008C140C">
      <w:pPr>
        <w:jc w:val="center"/>
        <w:rPr>
          <w:rFonts w:ascii="Arial" w:hAnsi="Arial" w:cs="Arial"/>
          <w:b/>
          <w:sz w:val="24"/>
          <w:szCs w:val="24"/>
        </w:rPr>
      </w:pPr>
      <w:r w:rsidRPr="00586B3E">
        <w:rPr>
          <w:rFonts w:ascii="Arial" w:hAnsi="Arial" w:cs="Arial"/>
          <w:b/>
          <w:sz w:val="24"/>
          <w:szCs w:val="24"/>
        </w:rPr>
        <w:t>Z</w:t>
      </w:r>
      <w:r w:rsidR="008C140C" w:rsidRPr="00586B3E">
        <w:rPr>
          <w:rFonts w:ascii="Arial" w:hAnsi="Arial" w:cs="Arial"/>
          <w:b/>
          <w:sz w:val="24"/>
          <w:szCs w:val="24"/>
        </w:rPr>
        <w:t>głoszeni</w:t>
      </w:r>
      <w:r w:rsidRPr="00586B3E">
        <w:rPr>
          <w:rFonts w:ascii="Arial" w:hAnsi="Arial" w:cs="Arial"/>
          <w:b/>
          <w:sz w:val="24"/>
          <w:szCs w:val="24"/>
        </w:rPr>
        <w:t>e</w:t>
      </w:r>
      <w:r w:rsidR="00B22920" w:rsidRPr="00586B3E">
        <w:rPr>
          <w:rFonts w:ascii="Arial" w:hAnsi="Arial" w:cs="Arial"/>
          <w:b/>
          <w:sz w:val="24"/>
          <w:szCs w:val="24"/>
        </w:rPr>
        <w:t xml:space="preserve"> do dofinansowania</w:t>
      </w:r>
    </w:p>
    <w:p w14:paraId="567AD76A" w14:textId="0F6C0539" w:rsidR="008C140C" w:rsidRPr="00586B3E" w:rsidRDefault="008C140C" w:rsidP="008C140C">
      <w:pPr>
        <w:jc w:val="center"/>
        <w:rPr>
          <w:rFonts w:ascii="Arial" w:hAnsi="Arial" w:cs="Arial"/>
          <w:b/>
          <w:sz w:val="24"/>
          <w:szCs w:val="24"/>
        </w:rPr>
      </w:pPr>
      <w:r w:rsidRPr="00586B3E">
        <w:rPr>
          <w:rFonts w:ascii="Arial" w:hAnsi="Arial" w:cs="Arial"/>
          <w:b/>
          <w:sz w:val="24"/>
          <w:szCs w:val="24"/>
        </w:rPr>
        <w:t>w ramach Rządowego Programu Odbudowy Zabytków</w:t>
      </w:r>
      <w:r w:rsidR="00586B3E">
        <w:rPr>
          <w:rFonts w:ascii="Arial" w:hAnsi="Arial" w:cs="Arial"/>
          <w:b/>
          <w:sz w:val="24"/>
          <w:szCs w:val="24"/>
        </w:rPr>
        <w:t>.</w:t>
      </w:r>
    </w:p>
    <w:p w14:paraId="41A6D579" w14:textId="72D18203" w:rsidR="008C140C" w:rsidRPr="00411E4D" w:rsidRDefault="00411E4D" w:rsidP="00A545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C140C" w:rsidRPr="00411E4D">
        <w:rPr>
          <w:rFonts w:ascii="Arial" w:hAnsi="Arial" w:cs="Arial"/>
        </w:rPr>
        <w:t xml:space="preserve">głoszenie o udzielenie dotacji </w:t>
      </w:r>
      <w:r w:rsidR="00766DD7">
        <w:rPr>
          <w:rFonts w:ascii="Arial" w:hAnsi="Arial" w:cs="Arial"/>
        </w:rPr>
        <w:t>w ramach</w:t>
      </w:r>
      <w:r w:rsidR="008C140C" w:rsidRPr="00411E4D">
        <w:rPr>
          <w:rFonts w:ascii="Arial" w:hAnsi="Arial" w:cs="Arial"/>
        </w:rPr>
        <w:t xml:space="preserve"> Rządowego Programu Odbudowy Zabytków na prace konserwatorskie, restauratorskie lub roboty budowlane przy zabytku wpisanym do rejestru zabytków lub znajdującym się w gminnej ewidencji zabytków</w:t>
      </w:r>
      <w:r>
        <w:rPr>
          <w:rFonts w:ascii="Arial" w:hAnsi="Arial" w:cs="Arial"/>
        </w:rPr>
        <w:t xml:space="preserve"> znajdującym się na terenie Gminy Wisła</w:t>
      </w:r>
      <w:r w:rsidR="008C140C" w:rsidRPr="00411E4D">
        <w:rPr>
          <w:rFonts w:ascii="Arial" w:hAnsi="Arial" w:cs="Arial"/>
        </w:rPr>
        <w:t xml:space="preserve">. </w:t>
      </w:r>
    </w:p>
    <w:p w14:paraId="3858663D" w14:textId="77777777" w:rsidR="008C140C" w:rsidRPr="00BC3F99" w:rsidRDefault="008C140C" w:rsidP="008C140C">
      <w:pPr>
        <w:rPr>
          <w:rFonts w:ascii="Arial" w:hAnsi="Arial" w:cs="Arial"/>
          <w:i/>
          <w:sz w:val="20"/>
          <w:szCs w:val="20"/>
        </w:rPr>
      </w:pPr>
      <w:r w:rsidRPr="00411E4D">
        <w:rPr>
          <w:rFonts w:ascii="Arial" w:hAnsi="Arial" w:cs="Arial"/>
          <w:i/>
        </w:rPr>
        <w:t xml:space="preserve">* </w:t>
      </w:r>
      <w:r w:rsidRPr="00BC3F99">
        <w:rPr>
          <w:rFonts w:ascii="Arial" w:hAnsi="Arial" w:cs="Arial"/>
          <w:i/>
          <w:sz w:val="20"/>
          <w:szCs w:val="20"/>
        </w:rPr>
        <w:t xml:space="preserve">Pola wymagane </w:t>
      </w:r>
      <w:r w:rsidR="00AF33BF" w:rsidRPr="00BC3F99">
        <w:rPr>
          <w:rFonts w:ascii="Arial" w:hAnsi="Arial" w:cs="Arial"/>
          <w:i/>
          <w:sz w:val="20"/>
          <w:szCs w:val="20"/>
        </w:rPr>
        <w:t>do uzupełnienia</w:t>
      </w:r>
    </w:p>
    <w:p w14:paraId="3256FF7D" w14:textId="77777777" w:rsidR="008C140C" w:rsidRPr="00411E4D" w:rsidRDefault="008C140C" w:rsidP="008C140C">
      <w:pPr>
        <w:rPr>
          <w:rFonts w:ascii="Arial" w:hAnsi="Arial" w:cs="Arial"/>
        </w:rPr>
      </w:pPr>
      <w:r w:rsidRPr="00411E4D">
        <w:rPr>
          <w:rFonts w:ascii="Arial" w:hAnsi="Arial" w:cs="Arial"/>
        </w:rPr>
        <w:t xml:space="preserve">I. DANE ZGŁASZAJĄCEGO / DANE KONTAKTOWE: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RPr="00411E4D" w14:paraId="6C4C9C13" w14:textId="77777777" w:rsidTr="008C140C">
        <w:tc>
          <w:tcPr>
            <w:tcW w:w="4531" w:type="dxa"/>
          </w:tcPr>
          <w:p w14:paraId="4E942345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Imię i nazwisko / nazwa*</w:t>
            </w:r>
          </w:p>
          <w:p w14:paraId="2419E523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07825BE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3E95D214" w14:textId="77777777" w:rsidTr="008C140C">
        <w:tc>
          <w:tcPr>
            <w:tcW w:w="4531" w:type="dxa"/>
          </w:tcPr>
          <w:p w14:paraId="520C6BA1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Miejscowość*</w:t>
            </w:r>
          </w:p>
          <w:p w14:paraId="4189DA87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0913B1E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1CCD83EC" w14:textId="77777777" w:rsidTr="008C140C">
        <w:tc>
          <w:tcPr>
            <w:tcW w:w="4531" w:type="dxa"/>
          </w:tcPr>
          <w:p w14:paraId="14A91D7D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Kod pocztowy*</w:t>
            </w:r>
          </w:p>
          <w:p w14:paraId="36DCFE2E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7100646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208DBA64" w14:textId="77777777" w:rsidTr="008C140C">
        <w:tc>
          <w:tcPr>
            <w:tcW w:w="4531" w:type="dxa"/>
          </w:tcPr>
          <w:p w14:paraId="134ABC12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Ulica*</w:t>
            </w:r>
          </w:p>
          <w:p w14:paraId="351DAF05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ED01A4C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6D358453" w14:textId="77777777" w:rsidTr="008C140C">
        <w:tc>
          <w:tcPr>
            <w:tcW w:w="4531" w:type="dxa"/>
          </w:tcPr>
          <w:p w14:paraId="78344D91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Numer porządkowy budynku*</w:t>
            </w:r>
          </w:p>
          <w:p w14:paraId="09909935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B523E87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7AD1DF06" w14:textId="77777777" w:rsidTr="008C140C">
        <w:tc>
          <w:tcPr>
            <w:tcW w:w="4531" w:type="dxa"/>
          </w:tcPr>
          <w:p w14:paraId="392268B4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Numer lokalu</w:t>
            </w:r>
          </w:p>
          <w:p w14:paraId="7817814D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8C864DA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2529" w:rsidRPr="00411E4D" w14:paraId="2C03AA65" w14:textId="77777777" w:rsidTr="008C140C">
        <w:tc>
          <w:tcPr>
            <w:tcW w:w="4531" w:type="dxa"/>
          </w:tcPr>
          <w:p w14:paraId="104FD482" w14:textId="77777777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 rachunku bankowego </w:t>
            </w:r>
          </w:p>
          <w:p w14:paraId="447DB214" w14:textId="4D54C940" w:rsidR="002E2529" w:rsidRPr="00411E4D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52588F3" w14:textId="77777777" w:rsidR="002E2529" w:rsidRPr="00411E4D" w:rsidRDefault="002E2529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2529" w:rsidRPr="00411E4D" w14:paraId="138E71E7" w14:textId="77777777" w:rsidTr="008C140C">
        <w:tc>
          <w:tcPr>
            <w:tcW w:w="4531" w:type="dxa"/>
          </w:tcPr>
          <w:p w14:paraId="04B99BF3" w14:textId="3E110C43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REGON *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CD2A8DE" w14:textId="5089E94F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8A52BCF" w14:textId="77777777" w:rsidR="002E2529" w:rsidRPr="00411E4D" w:rsidRDefault="002E2529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2529" w:rsidRPr="00411E4D" w14:paraId="40AF6EBE" w14:textId="77777777" w:rsidTr="008C140C">
        <w:tc>
          <w:tcPr>
            <w:tcW w:w="4531" w:type="dxa"/>
          </w:tcPr>
          <w:p w14:paraId="171175AA" w14:textId="2F1034CB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 *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A9C6E87" w14:textId="7DDAAC8C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E48FA19" w14:textId="77777777" w:rsidR="002E2529" w:rsidRPr="00411E4D" w:rsidRDefault="002E2529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2529" w:rsidRPr="00411E4D" w14:paraId="29E9E802" w14:textId="77777777" w:rsidTr="008C140C">
        <w:tc>
          <w:tcPr>
            <w:tcW w:w="4531" w:type="dxa"/>
          </w:tcPr>
          <w:p w14:paraId="7B40F20D" w14:textId="1BC60A0B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*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30F121B" w14:textId="4C2DB1E0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436806F" w14:textId="77777777" w:rsidR="002E2529" w:rsidRPr="00411E4D" w:rsidRDefault="002E2529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40693F59" w14:textId="77777777" w:rsidTr="008C140C">
        <w:tc>
          <w:tcPr>
            <w:tcW w:w="4531" w:type="dxa"/>
          </w:tcPr>
          <w:p w14:paraId="6065F598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Numer telefonu*</w:t>
            </w:r>
          </w:p>
          <w:p w14:paraId="428BB158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41F50BE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59762B38" w14:textId="77777777" w:rsidTr="008C140C">
        <w:tc>
          <w:tcPr>
            <w:tcW w:w="4531" w:type="dxa"/>
          </w:tcPr>
          <w:p w14:paraId="20B00742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Adres e-mail*</w:t>
            </w:r>
          </w:p>
          <w:p w14:paraId="1C134539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A5351CF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564E5F4" w14:textId="177C079D" w:rsidR="008C140C" w:rsidRDefault="002E2529" w:rsidP="00586B3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="00586B3E">
        <w:rPr>
          <w:rFonts w:ascii="Arial" w:hAnsi="Arial" w:cs="Arial"/>
        </w:rPr>
        <w:t>*</w:t>
      </w:r>
      <w:r w:rsidRPr="002E2529">
        <w:rPr>
          <w:rFonts w:ascii="Arial" w:hAnsi="Arial" w:cs="Arial"/>
          <w:sz w:val="18"/>
          <w:szCs w:val="18"/>
        </w:rPr>
        <w:t>nie dotyczy osób fizycznych</w:t>
      </w:r>
    </w:p>
    <w:p w14:paraId="354503E0" w14:textId="77777777" w:rsidR="00586B3E" w:rsidRDefault="00586B3E" w:rsidP="00586B3E">
      <w:pPr>
        <w:spacing w:line="360" w:lineRule="auto"/>
        <w:rPr>
          <w:rFonts w:ascii="Arial" w:hAnsi="Arial" w:cs="Arial"/>
          <w:sz w:val="18"/>
          <w:szCs w:val="18"/>
        </w:rPr>
      </w:pPr>
    </w:p>
    <w:p w14:paraId="6231B86D" w14:textId="77777777" w:rsidR="00586B3E" w:rsidRDefault="00586B3E" w:rsidP="00586B3E">
      <w:pPr>
        <w:spacing w:line="360" w:lineRule="auto"/>
        <w:rPr>
          <w:rFonts w:ascii="Arial" w:hAnsi="Arial" w:cs="Arial"/>
          <w:sz w:val="18"/>
          <w:szCs w:val="18"/>
        </w:rPr>
      </w:pPr>
    </w:p>
    <w:p w14:paraId="60A43912" w14:textId="77777777" w:rsidR="00586B3E" w:rsidRDefault="00586B3E" w:rsidP="00586B3E">
      <w:pPr>
        <w:spacing w:line="360" w:lineRule="auto"/>
        <w:rPr>
          <w:rFonts w:ascii="Arial" w:hAnsi="Arial" w:cs="Arial"/>
          <w:sz w:val="18"/>
          <w:szCs w:val="18"/>
        </w:rPr>
      </w:pPr>
    </w:p>
    <w:p w14:paraId="690FA40C" w14:textId="77777777" w:rsidR="00586B3E" w:rsidRDefault="00586B3E" w:rsidP="00586B3E">
      <w:pPr>
        <w:spacing w:line="360" w:lineRule="auto"/>
        <w:rPr>
          <w:rFonts w:ascii="Arial" w:hAnsi="Arial" w:cs="Arial"/>
          <w:sz w:val="18"/>
          <w:szCs w:val="18"/>
        </w:rPr>
      </w:pPr>
    </w:p>
    <w:p w14:paraId="2AD6769E" w14:textId="77777777" w:rsidR="008C140C" w:rsidRPr="00411E4D" w:rsidRDefault="008C140C" w:rsidP="008C140C">
      <w:pPr>
        <w:rPr>
          <w:rFonts w:ascii="Arial" w:hAnsi="Arial" w:cs="Arial"/>
        </w:rPr>
      </w:pPr>
      <w:r w:rsidRPr="00411E4D">
        <w:rPr>
          <w:rFonts w:ascii="Arial" w:hAnsi="Arial" w:cs="Arial"/>
        </w:rPr>
        <w:lastRenderedPageBreak/>
        <w:t xml:space="preserve">II. PODSTAWOWE INFORMACJE O ZABYTKU I JEGO POŁOŻENIU: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RPr="00411E4D" w14:paraId="69D9DD08" w14:textId="77777777" w:rsidTr="008C140C">
        <w:tc>
          <w:tcPr>
            <w:tcW w:w="4531" w:type="dxa"/>
          </w:tcPr>
          <w:p w14:paraId="00914EFD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Nazwa zabytku (zgodnie z wpisem w rejestrze zabytków lub gminnej ewidencji zabytków) *</w:t>
            </w:r>
          </w:p>
          <w:p w14:paraId="618FED3D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98D393E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4D8FEC01" w14:textId="77777777" w:rsidTr="008C140C">
        <w:tc>
          <w:tcPr>
            <w:tcW w:w="4531" w:type="dxa"/>
          </w:tcPr>
          <w:p w14:paraId="60372489" w14:textId="11BFF0C2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Numer w rejestrze zabytków lub informacja, że obiekt jest wpisany do gminnej ewidencji zabytków* </w:t>
            </w:r>
          </w:p>
          <w:p w14:paraId="1AFE99E6" w14:textId="46015F32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462CE45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2B2344A3" w14:textId="77777777" w:rsidTr="008C140C">
        <w:tc>
          <w:tcPr>
            <w:tcW w:w="4531" w:type="dxa"/>
          </w:tcPr>
          <w:p w14:paraId="255DD262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Miejscowość*</w:t>
            </w:r>
          </w:p>
          <w:p w14:paraId="1B5CC249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0962556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0FD4B1EB" w14:textId="77777777" w:rsidTr="008C140C">
        <w:tc>
          <w:tcPr>
            <w:tcW w:w="4531" w:type="dxa"/>
          </w:tcPr>
          <w:p w14:paraId="030CE661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Ulica*</w:t>
            </w:r>
          </w:p>
          <w:p w14:paraId="20EEBD74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1E6D70D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24E6EB7F" w14:textId="77777777" w:rsidTr="008C140C">
        <w:tc>
          <w:tcPr>
            <w:tcW w:w="4531" w:type="dxa"/>
          </w:tcPr>
          <w:p w14:paraId="6DBA2D95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Numer porządkowy*</w:t>
            </w:r>
          </w:p>
          <w:p w14:paraId="1A739A3A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FF06887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2529" w:rsidRPr="00411E4D" w14:paraId="050A3682" w14:textId="77777777" w:rsidTr="008C140C">
        <w:tc>
          <w:tcPr>
            <w:tcW w:w="4531" w:type="dxa"/>
          </w:tcPr>
          <w:p w14:paraId="2EE25D9E" w14:textId="0C3CCDAE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działki ewidencyjnej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71B395FB" w14:textId="07517BFE" w:rsidR="002E2529" w:rsidRPr="00411E4D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18DB94B" w14:textId="77777777" w:rsidR="002E2529" w:rsidRPr="00411E4D" w:rsidRDefault="002E2529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2529" w:rsidRPr="00411E4D" w14:paraId="348C9B53" w14:textId="77777777" w:rsidTr="008C140C">
        <w:tc>
          <w:tcPr>
            <w:tcW w:w="4531" w:type="dxa"/>
          </w:tcPr>
          <w:p w14:paraId="4F7FB7F1" w14:textId="13AB562B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B53D702" w14:textId="11B79075" w:rsidR="002E2529" w:rsidRDefault="002E2529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A6C3726" w14:textId="77777777" w:rsidR="002E2529" w:rsidRPr="00411E4D" w:rsidRDefault="002E2529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62550279" w14:textId="77777777" w:rsidTr="008C140C">
        <w:tc>
          <w:tcPr>
            <w:tcW w:w="4531" w:type="dxa"/>
          </w:tcPr>
          <w:p w14:paraId="64229542" w14:textId="77777777" w:rsidR="00586B3E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Tytuł prawny do zabytku przysługujący wnioskodawcy (własność / użytkowanie wieczyste / trwały zarząd / ograniczone prawo rzeczowe /stosunek zobowiązaniowy) * </w:t>
            </w:r>
          </w:p>
          <w:p w14:paraId="49E5228E" w14:textId="2F156DD0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(wpisać właściwe) </w:t>
            </w:r>
          </w:p>
          <w:p w14:paraId="766B7CFF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A7338E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W załączeniu dokument potwierdzający posiadanie przez wnioskodawcę tytułu prawnego do zabytku oraz zgoda współwłaścicieli lub współużytkowników wieczystych nieruchomości gruntowej, na której na której znajduje się zabytek, na przeprowadzenie prac objętych wnioskiem</w:t>
            </w:r>
          </w:p>
          <w:p w14:paraId="6D719E3B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AD040DC" w14:textId="77777777" w:rsidR="008C140C" w:rsidRPr="00411E4D" w:rsidRDefault="008C140C" w:rsidP="00586B3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56C5BDF" w14:textId="77777777" w:rsidR="00411E4D" w:rsidRDefault="00411E4D" w:rsidP="008C140C">
      <w:pPr>
        <w:rPr>
          <w:rFonts w:ascii="Arial" w:hAnsi="Arial" w:cs="Arial"/>
        </w:rPr>
      </w:pPr>
    </w:p>
    <w:p w14:paraId="724CD1E4" w14:textId="2DFB86BA" w:rsidR="008C140C" w:rsidRPr="00411E4D" w:rsidRDefault="008C140C" w:rsidP="008C140C">
      <w:pPr>
        <w:rPr>
          <w:rFonts w:ascii="Arial" w:hAnsi="Arial" w:cs="Arial"/>
        </w:rPr>
      </w:pPr>
      <w:r w:rsidRPr="00411E4D">
        <w:rPr>
          <w:rFonts w:ascii="Arial" w:hAnsi="Arial" w:cs="Arial"/>
        </w:rPr>
        <w:t xml:space="preserve">III. </w:t>
      </w:r>
      <w:r w:rsidR="001A1D15" w:rsidRPr="00411E4D">
        <w:rPr>
          <w:rFonts w:ascii="Arial" w:hAnsi="Arial" w:cs="Arial"/>
        </w:rPr>
        <w:t>INFORMACJE O PLANOWANEJ INWESTYCJI ZGŁASZANEJ DO PROGRAMU</w:t>
      </w:r>
      <w:r w:rsidRPr="00411E4D"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RPr="00411E4D" w14:paraId="3BA4847E" w14:textId="77777777" w:rsidTr="008C140C">
        <w:tc>
          <w:tcPr>
            <w:tcW w:w="4531" w:type="dxa"/>
          </w:tcPr>
          <w:p w14:paraId="496D4555" w14:textId="519B228B" w:rsidR="008C140C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Nazwa Inwestycji (proszę podać zwięzłą nazwę zadania, która będzie konsekwentnie powtarzana we wszystkich kolejnych wnioskach i dokumentach </w:t>
            </w:r>
            <w:r w:rsidR="00586B3E">
              <w:rPr>
                <w:rFonts w:ascii="Arial" w:hAnsi="Arial" w:cs="Arial"/>
                <w:sz w:val="18"/>
                <w:szCs w:val="18"/>
              </w:rPr>
              <w:br/>
            </w:r>
            <w:r w:rsidRPr="00411E4D">
              <w:rPr>
                <w:rFonts w:ascii="Arial" w:hAnsi="Arial" w:cs="Arial"/>
                <w:sz w:val="18"/>
                <w:szCs w:val="18"/>
              </w:rPr>
              <w:t>- max. 140 znaków – bez spacji) *</w:t>
            </w:r>
          </w:p>
          <w:p w14:paraId="081D144A" w14:textId="77777777" w:rsidR="00586B3E" w:rsidRPr="00411E4D" w:rsidRDefault="00586B3E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EA0031E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7E08DA74" w14:textId="77777777" w:rsidTr="008C140C">
        <w:tc>
          <w:tcPr>
            <w:tcW w:w="4531" w:type="dxa"/>
          </w:tcPr>
          <w:p w14:paraId="0FD2943B" w14:textId="77777777" w:rsidR="008C140C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Opis Inwestycji (zakres prac, które mają być objęte dotacją</w:t>
            </w:r>
            <w:r w:rsidR="001A1D15" w:rsidRPr="00411E4D">
              <w:rPr>
                <w:rFonts w:ascii="Arial" w:hAnsi="Arial" w:cs="Arial"/>
                <w:sz w:val="18"/>
                <w:szCs w:val="18"/>
              </w:rPr>
              <w:t>, tj. nakłady konieczne, określone w art. 77 ustawy</w:t>
            </w:r>
            <w:r w:rsidRPr="00411E4D">
              <w:rPr>
                <w:rFonts w:ascii="Arial" w:hAnsi="Arial" w:cs="Arial"/>
                <w:sz w:val="18"/>
                <w:szCs w:val="18"/>
              </w:rPr>
              <w:t xml:space="preserve"> - max. 2500 znaków – bez spacji) *</w:t>
            </w:r>
          </w:p>
          <w:p w14:paraId="317BB383" w14:textId="77777777" w:rsidR="00586B3E" w:rsidRPr="00411E4D" w:rsidRDefault="00586B3E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1A264FB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49F180B4" w14:textId="77777777" w:rsidTr="008C140C">
        <w:tc>
          <w:tcPr>
            <w:tcW w:w="4531" w:type="dxa"/>
          </w:tcPr>
          <w:p w14:paraId="4CCA3D6A" w14:textId="77777777" w:rsidR="002E2529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Przewidywany okres realizacji Inwestycji </w:t>
            </w:r>
          </w:p>
          <w:p w14:paraId="34B19C49" w14:textId="02B3F4FD" w:rsidR="008C140C" w:rsidRPr="00411E4D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</w:t>
            </w:r>
            <w:r w:rsidRPr="00411E4D">
              <w:rPr>
                <w:rFonts w:ascii="Arial" w:hAnsi="Arial" w:cs="Arial"/>
                <w:i/>
                <w:sz w:val="18"/>
                <w:szCs w:val="18"/>
              </w:rPr>
              <w:t>w miesiącach</w:t>
            </w:r>
            <w:r w:rsidRPr="00411E4D">
              <w:rPr>
                <w:rFonts w:ascii="Arial" w:hAnsi="Arial" w:cs="Arial"/>
                <w:sz w:val="18"/>
                <w:szCs w:val="18"/>
              </w:rPr>
              <w:t>) *</w:t>
            </w:r>
          </w:p>
          <w:p w14:paraId="1CC57802" w14:textId="77777777" w:rsidR="003F3E7D" w:rsidRPr="00411E4D" w:rsidRDefault="003F3E7D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E99B63F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3DEE020" w14:textId="77777777" w:rsidR="00BC3F99" w:rsidRDefault="00BC3F9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RPr="00411E4D" w14:paraId="0A67D81F" w14:textId="77777777" w:rsidTr="008C140C">
        <w:tc>
          <w:tcPr>
            <w:tcW w:w="4531" w:type="dxa"/>
          </w:tcPr>
          <w:p w14:paraId="010D9FB1" w14:textId="3FAF51B8" w:rsidR="002E2529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lastRenderedPageBreak/>
              <w:t xml:space="preserve">Przewidywany termin zakończenia Inwestycji </w:t>
            </w:r>
          </w:p>
          <w:p w14:paraId="57EA3395" w14:textId="77777777" w:rsidR="008C140C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11E4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11E4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411E4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411E4D">
              <w:rPr>
                <w:rFonts w:ascii="Arial" w:hAnsi="Arial" w:cs="Arial"/>
                <w:sz w:val="18"/>
                <w:szCs w:val="18"/>
              </w:rPr>
              <w:t>) *</w:t>
            </w:r>
          </w:p>
          <w:p w14:paraId="50E34FDB" w14:textId="71C08079" w:rsidR="002E2529" w:rsidRPr="00411E4D" w:rsidRDefault="002E2529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B7B75ED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040F93D7" w14:textId="77777777" w:rsidTr="008C140C">
        <w:tc>
          <w:tcPr>
            <w:tcW w:w="4531" w:type="dxa"/>
          </w:tcPr>
          <w:p w14:paraId="2B4A3E9A" w14:textId="77777777" w:rsidR="002E2529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Przewidywana wartość inwestycji </w:t>
            </w:r>
          </w:p>
          <w:p w14:paraId="5B965644" w14:textId="77777777" w:rsidR="008C140C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</w:t>
            </w:r>
            <w:r w:rsidRPr="00411E4D">
              <w:rPr>
                <w:rFonts w:ascii="Arial" w:hAnsi="Arial" w:cs="Arial"/>
                <w:i/>
                <w:sz w:val="18"/>
                <w:szCs w:val="18"/>
              </w:rPr>
              <w:t xml:space="preserve">w PLN, np. </w:t>
            </w:r>
            <w:r w:rsidR="001A1D15" w:rsidRPr="00411E4D">
              <w:rPr>
                <w:rFonts w:ascii="Arial" w:hAnsi="Arial" w:cs="Arial"/>
                <w:i/>
                <w:sz w:val="18"/>
                <w:szCs w:val="18"/>
              </w:rPr>
              <w:t>1.5</w:t>
            </w:r>
            <w:r w:rsidRPr="00411E4D">
              <w:rPr>
                <w:rFonts w:ascii="Arial" w:hAnsi="Arial" w:cs="Arial"/>
                <w:i/>
                <w:sz w:val="18"/>
                <w:szCs w:val="18"/>
              </w:rPr>
              <w:t>00.000 PLN</w:t>
            </w:r>
            <w:r w:rsidRPr="00411E4D">
              <w:rPr>
                <w:rFonts w:ascii="Arial" w:hAnsi="Arial" w:cs="Arial"/>
                <w:sz w:val="18"/>
                <w:szCs w:val="18"/>
              </w:rPr>
              <w:t>) *</w:t>
            </w:r>
          </w:p>
          <w:p w14:paraId="4CDADAA1" w14:textId="4EC9B5A4" w:rsidR="002E2529" w:rsidRPr="00411E4D" w:rsidRDefault="002E2529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3022344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0CA9E60E" w14:textId="77777777" w:rsidTr="005F4376">
        <w:tc>
          <w:tcPr>
            <w:tcW w:w="4531" w:type="dxa"/>
            <w:tcBorders>
              <w:bottom w:val="single" w:sz="4" w:space="0" w:color="auto"/>
            </w:tcBorders>
          </w:tcPr>
          <w:p w14:paraId="64A7520F" w14:textId="08FC6A06" w:rsidR="008F05E8" w:rsidRPr="00411E4D" w:rsidRDefault="008C140C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Na jakiej podstawie podano wartość inwestycji?</w:t>
            </w:r>
            <w:r w:rsidR="008F05E8" w:rsidRPr="00411E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F99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203E7B4" w14:textId="77777777" w:rsidR="008F05E8" w:rsidRPr="00411E4D" w:rsidRDefault="008F05E8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- na podstawie wykonanego kosztorysu </w:t>
            </w:r>
          </w:p>
          <w:p w14:paraId="6ADC9BE9" w14:textId="77777777" w:rsidR="008F05E8" w:rsidRPr="00411E4D" w:rsidRDefault="008F05E8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- na podstawie własnych kalkulacji oraz badania rynku usług i materiałów budowlanych </w:t>
            </w:r>
          </w:p>
          <w:p w14:paraId="221370CA" w14:textId="77777777" w:rsidR="00BC3F99" w:rsidRDefault="008F05E8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- inne </w:t>
            </w:r>
          </w:p>
          <w:p w14:paraId="02DB0907" w14:textId="5EDABFC9" w:rsidR="008C140C" w:rsidRDefault="008F05E8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(wpisać właściwe)</w:t>
            </w:r>
            <w:r w:rsidR="00586B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562A57" w14:textId="77777777" w:rsidR="005F4376" w:rsidRPr="00411E4D" w:rsidRDefault="005F4376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0A31D5B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4376" w:rsidRPr="00411E4D" w14:paraId="16B51F1B" w14:textId="77777777" w:rsidTr="005F4376">
        <w:trPr>
          <w:trHeight w:val="6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668" w14:textId="4B879D76" w:rsidR="005F4376" w:rsidRDefault="005F4376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udziału środków</w:t>
            </w:r>
            <w:r w:rsidR="00586B3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 realizacji inwestycji: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2D2DF35" w14:textId="77777777" w:rsidR="00586B3E" w:rsidRDefault="00586B3E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649A34C" w14:textId="2CB08C3D" w:rsidR="005F4376" w:rsidRDefault="005F4376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własnych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CB528BE" w14:textId="77777777" w:rsidR="005F4376" w:rsidRDefault="005F4376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Pr="005F4376">
              <w:rPr>
                <w:rFonts w:ascii="Arial" w:hAnsi="Arial" w:cs="Arial"/>
                <w:i/>
                <w:iCs/>
                <w:sz w:val="16"/>
                <w:szCs w:val="16"/>
              </w:rPr>
              <w:t>(nie mniej niż 2%)</w:t>
            </w:r>
          </w:p>
          <w:p w14:paraId="6CEB7130" w14:textId="574CA5C3" w:rsidR="00586B3E" w:rsidRPr="005F4376" w:rsidRDefault="00586B3E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1F623C6F" w14:textId="77777777" w:rsidR="005F4376" w:rsidRPr="00411E4D" w:rsidRDefault="005F4376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4376" w:rsidRPr="00411E4D" w14:paraId="458A460D" w14:textId="77777777" w:rsidTr="005F4376">
        <w:trPr>
          <w:trHeight w:val="548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DCC9" w14:textId="77777777" w:rsidR="00586B3E" w:rsidRDefault="005F4376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  <w:p w14:paraId="416E83D7" w14:textId="0C00C7DF" w:rsidR="005F4376" w:rsidRDefault="00586B3E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="005F4376">
              <w:rPr>
                <w:rFonts w:ascii="Arial" w:hAnsi="Arial" w:cs="Arial"/>
                <w:sz w:val="18"/>
                <w:szCs w:val="18"/>
              </w:rPr>
              <w:t>z innych źródeł,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5F43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3FD16B" w14:textId="77777777" w:rsidR="005F4376" w:rsidRDefault="005F4376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D6961F" w14:textId="150062F9" w:rsidR="005F4376" w:rsidRDefault="005F4376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="00586B3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>w tym środki publiczne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5B4A1EBE" w14:textId="77777777" w:rsidR="005F4376" w:rsidRPr="00411E4D" w:rsidRDefault="005F4376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4376" w:rsidRPr="00411E4D" w14:paraId="05445E1B" w14:textId="77777777" w:rsidTr="005F4376">
        <w:trPr>
          <w:trHeight w:val="569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6BB" w14:textId="67A1105D" w:rsidR="005F4376" w:rsidRDefault="005F4376" w:rsidP="00BC3F99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767696D" w14:textId="77777777" w:rsidR="005F4376" w:rsidRPr="00411E4D" w:rsidRDefault="005F4376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C140C" w:rsidRPr="00411E4D" w14:paraId="4B5AC54E" w14:textId="77777777" w:rsidTr="008C140C">
        <w:tc>
          <w:tcPr>
            <w:tcW w:w="4531" w:type="dxa"/>
          </w:tcPr>
          <w:p w14:paraId="7326F8C1" w14:textId="77777777" w:rsidR="008C140C" w:rsidRDefault="008F05E8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Kwota wnioskowanych środków (w PLN) *</w:t>
            </w:r>
          </w:p>
          <w:p w14:paraId="3D770BCD" w14:textId="77777777" w:rsidR="002E2529" w:rsidRPr="00411E4D" w:rsidRDefault="002E2529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B0C8BC5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A1D15" w:rsidRPr="00411E4D" w14:paraId="2B8FDFDB" w14:textId="77777777" w:rsidTr="008C140C">
        <w:tc>
          <w:tcPr>
            <w:tcW w:w="4531" w:type="dxa"/>
          </w:tcPr>
          <w:p w14:paraId="164EA730" w14:textId="4AE19D55" w:rsidR="00586B3E" w:rsidRDefault="001A1D15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Czy dla Inwestycji sporządzono dokumentację projektową? </w:t>
            </w:r>
            <w:r w:rsidR="00586B3E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6E1A235" w14:textId="75F36AA1" w:rsidR="001A1D15" w:rsidRDefault="001A1D15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</w:t>
            </w:r>
            <w:r w:rsidRPr="00411E4D">
              <w:rPr>
                <w:rFonts w:ascii="Arial" w:hAnsi="Arial" w:cs="Arial"/>
                <w:i/>
                <w:sz w:val="18"/>
                <w:szCs w:val="18"/>
              </w:rPr>
              <w:t>wpisać TAK lub NIE</w:t>
            </w:r>
            <w:r w:rsidRPr="00411E4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45018C6" w14:textId="77777777" w:rsidR="002E2529" w:rsidRPr="00411E4D" w:rsidRDefault="002E2529" w:rsidP="00BC3F99">
            <w:pPr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FD36329" w14:textId="77777777" w:rsidR="001A1D15" w:rsidRPr="00411E4D" w:rsidRDefault="001A1D15" w:rsidP="00BC3F9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98BA4BB" w14:textId="77777777" w:rsidR="00AF33BF" w:rsidRPr="00411E4D" w:rsidRDefault="00AF33BF" w:rsidP="008C140C">
      <w:pPr>
        <w:rPr>
          <w:rFonts w:ascii="Arial" w:hAnsi="Arial" w:cs="Arial"/>
        </w:rPr>
      </w:pPr>
    </w:p>
    <w:p w14:paraId="0D3B816A" w14:textId="77777777" w:rsidR="008C140C" w:rsidRPr="00411E4D" w:rsidRDefault="008C140C" w:rsidP="008C140C">
      <w:pPr>
        <w:rPr>
          <w:rFonts w:ascii="Arial" w:hAnsi="Arial" w:cs="Arial"/>
        </w:rPr>
      </w:pPr>
      <w:r w:rsidRPr="00411E4D">
        <w:rPr>
          <w:rFonts w:ascii="Arial" w:hAnsi="Arial" w:cs="Arial"/>
        </w:rPr>
        <w:t xml:space="preserve">IV. ZGODY I OŚWIADCZENIA: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:rsidRPr="00411E4D" w14:paraId="7B8B9A80" w14:textId="77777777" w:rsidTr="008C140C">
        <w:tc>
          <w:tcPr>
            <w:tcW w:w="4531" w:type="dxa"/>
          </w:tcPr>
          <w:p w14:paraId="3EE06D11" w14:textId="77777777" w:rsidR="001A1D15" w:rsidRPr="00411E4D" w:rsidRDefault="001A1D15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Oświadczam, że zapoznałem/zapoznałam się z treścią Rządowego Programu Odbudowy Zabytków, regulaminem naboru wniosków o dofinansowanie oraz innymi dokumentami dotyczącymi Programu, udostępnionymi na stronie Banku Gospodarstwa Krajowego,</w:t>
            </w:r>
            <w:r w:rsidRPr="00411E4D">
              <w:rPr>
                <w:rFonts w:ascii="Arial" w:hAnsi="Arial" w:cs="Arial"/>
              </w:rPr>
              <w:t xml:space="preserve"> </w:t>
            </w:r>
            <w:hyperlink r:id="rId5" w:history="1">
              <w:r w:rsidRPr="00411E4D">
                <w:rPr>
                  <w:rStyle w:val="Hipercze"/>
                  <w:rFonts w:ascii="Arial" w:hAnsi="Arial" w:cs="Arial"/>
                  <w:sz w:val="18"/>
                  <w:szCs w:val="18"/>
                </w:rPr>
                <w:t>www.bgk.pl/programy-i-fundusze/programy/rzadowy-program-odbudowy-zabytkow</w:t>
              </w:r>
            </w:hyperlink>
            <w:r w:rsidRPr="00411E4D">
              <w:rPr>
                <w:rFonts w:ascii="Arial" w:hAnsi="Arial" w:cs="Arial"/>
                <w:sz w:val="18"/>
                <w:szCs w:val="18"/>
              </w:rPr>
              <w:t xml:space="preserve"> * </w:t>
            </w:r>
          </w:p>
          <w:p w14:paraId="42C4E970" w14:textId="77777777" w:rsidR="001A1D15" w:rsidRPr="00411E4D" w:rsidRDefault="001A1D15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</w:t>
            </w:r>
            <w:r w:rsidRPr="00411E4D">
              <w:rPr>
                <w:rFonts w:ascii="Arial" w:hAnsi="Arial" w:cs="Arial"/>
                <w:i/>
                <w:sz w:val="18"/>
                <w:szCs w:val="18"/>
              </w:rPr>
              <w:t>wpisać TAK lub NIE</w:t>
            </w:r>
            <w:r w:rsidRPr="00411E4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173C3360" w14:textId="77777777" w:rsidR="008C140C" w:rsidRPr="00411E4D" w:rsidRDefault="008C140C" w:rsidP="008C140C">
            <w:pPr>
              <w:rPr>
                <w:rFonts w:ascii="Arial" w:hAnsi="Arial" w:cs="Arial"/>
              </w:rPr>
            </w:pPr>
          </w:p>
        </w:tc>
      </w:tr>
      <w:tr w:rsidR="001A1D15" w:rsidRPr="00411E4D" w14:paraId="75FF0326" w14:textId="77777777" w:rsidTr="008C140C">
        <w:tc>
          <w:tcPr>
            <w:tcW w:w="4531" w:type="dxa"/>
          </w:tcPr>
          <w:p w14:paraId="35B31C48" w14:textId="77777777" w:rsidR="001A1D15" w:rsidRPr="00411E4D" w:rsidRDefault="001A1D15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 xml:space="preserve">Wyrażam zgodę na udział w Programie * </w:t>
            </w:r>
          </w:p>
          <w:p w14:paraId="3350D2B2" w14:textId="77777777" w:rsidR="001A1D15" w:rsidRPr="00411E4D" w:rsidRDefault="001A1D15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</w:t>
            </w:r>
            <w:r w:rsidRPr="00411E4D">
              <w:rPr>
                <w:rFonts w:ascii="Arial" w:hAnsi="Arial" w:cs="Arial"/>
                <w:i/>
                <w:sz w:val="18"/>
                <w:szCs w:val="18"/>
              </w:rPr>
              <w:t>wpisać TAK lub NIE</w:t>
            </w:r>
            <w:r w:rsidRPr="00411E4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3EAFB6A7" w14:textId="77777777" w:rsidR="001A1D15" w:rsidRPr="00411E4D" w:rsidRDefault="001A1D15" w:rsidP="008C140C">
            <w:pPr>
              <w:rPr>
                <w:rFonts w:ascii="Arial" w:hAnsi="Arial" w:cs="Arial"/>
              </w:rPr>
            </w:pPr>
          </w:p>
        </w:tc>
      </w:tr>
      <w:tr w:rsidR="008C140C" w:rsidRPr="00411E4D" w14:paraId="6A1C8DB5" w14:textId="77777777" w:rsidTr="008C140C">
        <w:tc>
          <w:tcPr>
            <w:tcW w:w="4531" w:type="dxa"/>
          </w:tcPr>
          <w:p w14:paraId="5328CAE1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Oświadczam, że rozpoczęcie postepowania zakupowego nastąpi w terminie 12 miesięcy od daty udostępnienia Wstępnej promesy.*</w:t>
            </w:r>
          </w:p>
          <w:p w14:paraId="5EFC002A" w14:textId="77777777" w:rsidR="008C140C" w:rsidRPr="00411E4D" w:rsidRDefault="008C140C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t>(</w:t>
            </w:r>
            <w:r w:rsidRPr="00411E4D">
              <w:rPr>
                <w:rFonts w:ascii="Arial" w:hAnsi="Arial" w:cs="Arial"/>
                <w:i/>
                <w:sz w:val="18"/>
                <w:szCs w:val="18"/>
              </w:rPr>
              <w:t>wpisać TAK lub NIE</w:t>
            </w:r>
            <w:r w:rsidRPr="00411E4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049F30B7" w14:textId="77777777" w:rsidR="008C140C" w:rsidRPr="00411E4D" w:rsidRDefault="008C140C" w:rsidP="008C140C">
            <w:pPr>
              <w:rPr>
                <w:rFonts w:ascii="Arial" w:hAnsi="Arial" w:cs="Arial"/>
              </w:rPr>
            </w:pPr>
          </w:p>
        </w:tc>
      </w:tr>
      <w:tr w:rsidR="00AF33BF" w:rsidRPr="00411E4D" w14:paraId="69D82BA5" w14:textId="77777777" w:rsidTr="008C140C">
        <w:tc>
          <w:tcPr>
            <w:tcW w:w="4531" w:type="dxa"/>
          </w:tcPr>
          <w:p w14:paraId="64753F8E" w14:textId="77777777" w:rsidR="00AF33BF" w:rsidRPr="00411E4D" w:rsidRDefault="00AF33BF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1E4D">
              <w:rPr>
                <w:rFonts w:ascii="Arial" w:hAnsi="Arial" w:cs="Arial"/>
                <w:sz w:val="18"/>
                <w:szCs w:val="18"/>
              </w:rPr>
              <w:lastRenderedPageBreak/>
              <w:t>Oświadczam, że wyrażam zgodę na przetwarzanie moich danych osobowych w celu przeprowadzenia postępowania dotyczącego udzielenia dotacji objętej niniejszym zgłoszeniem, zgodnie z rozporządzeniem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  <w:r w:rsidRPr="00411E4D">
              <w:rPr>
                <w:rFonts w:ascii="Arial" w:hAnsi="Arial" w:cs="Arial"/>
              </w:rPr>
              <w:t xml:space="preserve"> </w:t>
            </w:r>
            <w:r w:rsidRPr="00411E4D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1140C85" w14:textId="77777777" w:rsidR="00AF33BF" w:rsidRPr="00586B3E" w:rsidRDefault="00AF33BF" w:rsidP="00BC3F99">
            <w:p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6B3E">
              <w:rPr>
                <w:rFonts w:ascii="Arial" w:hAnsi="Arial" w:cs="Arial"/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4531" w:type="dxa"/>
          </w:tcPr>
          <w:p w14:paraId="79310D4D" w14:textId="77777777" w:rsidR="00AF33BF" w:rsidRPr="00411E4D" w:rsidRDefault="00AF33BF" w:rsidP="008C140C">
            <w:pPr>
              <w:rPr>
                <w:rFonts w:ascii="Arial" w:hAnsi="Arial" w:cs="Arial"/>
              </w:rPr>
            </w:pPr>
          </w:p>
        </w:tc>
      </w:tr>
      <w:tr w:rsidR="00586B3E" w:rsidRPr="00411E4D" w14:paraId="04AAAE8E" w14:textId="77777777" w:rsidTr="008C140C">
        <w:tc>
          <w:tcPr>
            <w:tcW w:w="4531" w:type="dxa"/>
          </w:tcPr>
          <w:p w14:paraId="30E0FD5D" w14:textId="77777777" w:rsidR="00586B3E" w:rsidRDefault="00586B3E" w:rsidP="00BC3F9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pokryję pozostałą część kosztów zadania objętego dotacją. </w:t>
            </w:r>
          </w:p>
          <w:p w14:paraId="4BFE2A87" w14:textId="7859A8E6" w:rsidR="00586B3E" w:rsidRPr="00586B3E" w:rsidRDefault="00586B3E" w:rsidP="00BC3F99">
            <w:p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6B3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(wpisać TAK lub NIE) </w:t>
            </w:r>
          </w:p>
        </w:tc>
        <w:tc>
          <w:tcPr>
            <w:tcW w:w="4531" w:type="dxa"/>
          </w:tcPr>
          <w:p w14:paraId="70B2566E" w14:textId="77777777" w:rsidR="00586B3E" w:rsidRPr="00411E4D" w:rsidRDefault="00586B3E" w:rsidP="008C140C">
            <w:pPr>
              <w:rPr>
                <w:rFonts w:ascii="Arial" w:hAnsi="Arial" w:cs="Arial"/>
              </w:rPr>
            </w:pPr>
          </w:p>
        </w:tc>
      </w:tr>
    </w:tbl>
    <w:p w14:paraId="38CCF549" w14:textId="77777777" w:rsidR="00586B3E" w:rsidRDefault="00586B3E" w:rsidP="00586B3E">
      <w:pPr>
        <w:rPr>
          <w:rFonts w:ascii="Arial" w:hAnsi="Arial" w:cs="Arial"/>
        </w:rPr>
      </w:pPr>
    </w:p>
    <w:p w14:paraId="2C43DFBB" w14:textId="61D010D6" w:rsidR="00586B3E" w:rsidRPr="00BC3F99" w:rsidRDefault="00586B3E" w:rsidP="00BC3F9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Załączniki:</w:t>
      </w:r>
    </w:p>
    <w:p w14:paraId="4A4F992E" w14:textId="3488200A" w:rsidR="00BC3F99" w:rsidRPr="00BC3F99" w:rsidRDefault="00BC3F99" w:rsidP="00BC3F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C3F99">
        <w:rPr>
          <w:rFonts w:ascii="Arial" w:hAnsi="Arial" w:cs="Arial"/>
          <w:sz w:val="20"/>
          <w:szCs w:val="20"/>
        </w:rPr>
        <w:t xml:space="preserve">pis zabytku, ze szczegółowym uwzględnieniem stanu technicznego oraz aktualnego </w:t>
      </w:r>
      <w:r>
        <w:rPr>
          <w:rFonts w:ascii="Arial" w:hAnsi="Arial" w:cs="Arial"/>
          <w:sz w:val="20"/>
          <w:szCs w:val="20"/>
        </w:rPr>
        <w:br/>
      </w:r>
      <w:r w:rsidRPr="00BC3F99">
        <w:rPr>
          <w:rFonts w:ascii="Arial" w:hAnsi="Arial" w:cs="Arial"/>
          <w:sz w:val="20"/>
          <w:szCs w:val="20"/>
        </w:rPr>
        <w:t>i planowanego sposobu użytkowania zabytku</w:t>
      </w:r>
      <w:r>
        <w:rPr>
          <w:rFonts w:ascii="Arial" w:hAnsi="Arial" w:cs="Arial"/>
          <w:sz w:val="20"/>
          <w:szCs w:val="20"/>
        </w:rPr>
        <w:t>,</w:t>
      </w:r>
    </w:p>
    <w:p w14:paraId="6691F678" w14:textId="6F81CDCA" w:rsidR="00586B3E" w:rsidRPr="00BC3F99" w:rsidRDefault="00BC3F99" w:rsidP="00BC3F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Harmonogram i kosztorys prac lub robót przy zabytku wraz z przedmiarem planowanych prac / robót</w:t>
      </w:r>
      <w:r>
        <w:rPr>
          <w:rFonts w:ascii="Arial" w:hAnsi="Arial" w:cs="Arial"/>
          <w:sz w:val="20"/>
          <w:szCs w:val="20"/>
        </w:rPr>
        <w:t>,</w:t>
      </w:r>
    </w:p>
    <w:p w14:paraId="2141685C" w14:textId="6ED0DA1F" w:rsidR="00BC3F99" w:rsidRPr="00BC3F99" w:rsidRDefault="00BC3F99" w:rsidP="00BC3F9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 xml:space="preserve">Wykaz prac wykonanych przy zabytku którego dotyczy wniosek w okresie ostatnich 2 lat poprzedzających rok złożenia wniosku oraz dokonanych w roku złożenia wniosku z podaniem wysokości wydatków poniesionych na ich przeprowadzenie. </w:t>
      </w:r>
    </w:p>
    <w:p w14:paraId="7D5516DE" w14:textId="77777777" w:rsidR="00586B3E" w:rsidRDefault="00586B3E" w:rsidP="00586B3E">
      <w:pPr>
        <w:rPr>
          <w:rFonts w:ascii="Arial" w:hAnsi="Arial" w:cs="Arial"/>
        </w:rPr>
      </w:pPr>
    </w:p>
    <w:p w14:paraId="7A714A56" w14:textId="77777777" w:rsidR="00586B3E" w:rsidRPr="00BC3F99" w:rsidRDefault="00586B3E" w:rsidP="00586B3E">
      <w:pPr>
        <w:rPr>
          <w:rFonts w:ascii="Arial" w:hAnsi="Arial" w:cs="Arial"/>
          <w:sz w:val="20"/>
          <w:szCs w:val="20"/>
        </w:rPr>
      </w:pPr>
    </w:p>
    <w:p w14:paraId="0F0070DE" w14:textId="77777777" w:rsidR="00AF33BF" w:rsidRPr="00BC3F99" w:rsidRDefault="00AF33BF" w:rsidP="003F3E7D">
      <w:pPr>
        <w:jc w:val="right"/>
        <w:rPr>
          <w:rFonts w:ascii="Arial" w:hAnsi="Arial" w:cs="Arial"/>
          <w:sz w:val="20"/>
          <w:szCs w:val="20"/>
        </w:rPr>
      </w:pPr>
    </w:p>
    <w:p w14:paraId="1EF6A701" w14:textId="77777777" w:rsidR="008C140C" w:rsidRPr="00BC3F99" w:rsidRDefault="001A1D15" w:rsidP="003F3E7D">
      <w:pPr>
        <w:jc w:val="right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………</w:t>
      </w:r>
      <w:r w:rsidR="003F3E7D" w:rsidRPr="00BC3F99">
        <w:rPr>
          <w:rFonts w:ascii="Arial" w:hAnsi="Arial" w:cs="Arial"/>
          <w:sz w:val="20"/>
          <w:szCs w:val="20"/>
        </w:rPr>
        <w:t>………..</w:t>
      </w:r>
      <w:r w:rsidR="008C140C" w:rsidRPr="00BC3F99">
        <w:rPr>
          <w:rFonts w:ascii="Arial" w:hAnsi="Arial" w:cs="Arial"/>
          <w:sz w:val="20"/>
          <w:szCs w:val="20"/>
        </w:rPr>
        <w:t>………………………………………</w:t>
      </w:r>
    </w:p>
    <w:p w14:paraId="7771873C" w14:textId="77777777" w:rsidR="008C140C" w:rsidRPr="00BC3F99" w:rsidRDefault="001A1D15" w:rsidP="003F3E7D">
      <w:pPr>
        <w:jc w:val="right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Data i c</w:t>
      </w:r>
      <w:r w:rsidR="008C140C" w:rsidRPr="00BC3F99">
        <w:rPr>
          <w:rFonts w:ascii="Arial" w:hAnsi="Arial" w:cs="Arial"/>
          <w:sz w:val="20"/>
          <w:szCs w:val="20"/>
        </w:rPr>
        <w:t>zytelny podpis wnioskodawcy</w:t>
      </w:r>
    </w:p>
    <w:p w14:paraId="595DF9A3" w14:textId="77777777" w:rsidR="003F3E7D" w:rsidRDefault="003F3E7D" w:rsidP="008C140C">
      <w:pPr>
        <w:rPr>
          <w:rFonts w:ascii="Arial" w:hAnsi="Arial" w:cs="Arial"/>
          <w:sz w:val="20"/>
          <w:szCs w:val="20"/>
        </w:rPr>
      </w:pPr>
    </w:p>
    <w:p w14:paraId="2C10F8BB" w14:textId="77777777" w:rsidR="00BC3F99" w:rsidRDefault="00BC3F99" w:rsidP="008C140C">
      <w:pPr>
        <w:rPr>
          <w:rFonts w:ascii="Arial" w:hAnsi="Arial" w:cs="Arial"/>
          <w:sz w:val="20"/>
          <w:szCs w:val="20"/>
        </w:rPr>
      </w:pPr>
    </w:p>
    <w:p w14:paraId="30F2EAD6" w14:textId="77777777" w:rsidR="00BC3F99" w:rsidRDefault="00BC3F99" w:rsidP="008C140C">
      <w:pPr>
        <w:rPr>
          <w:rFonts w:ascii="Arial" w:hAnsi="Arial" w:cs="Arial"/>
          <w:sz w:val="20"/>
          <w:szCs w:val="20"/>
        </w:rPr>
      </w:pPr>
    </w:p>
    <w:p w14:paraId="019895E2" w14:textId="77777777" w:rsidR="00BC3F99" w:rsidRDefault="00BC3F99" w:rsidP="008C140C">
      <w:pPr>
        <w:rPr>
          <w:rFonts w:ascii="Arial" w:hAnsi="Arial" w:cs="Arial"/>
          <w:sz w:val="20"/>
          <w:szCs w:val="20"/>
        </w:rPr>
      </w:pPr>
    </w:p>
    <w:p w14:paraId="73F4C55F" w14:textId="1044BA29" w:rsidR="00BC3F99" w:rsidRDefault="00BC3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3ED156" w14:textId="77777777" w:rsidR="003F3E7D" w:rsidRPr="00BC3F99" w:rsidRDefault="003F3E7D" w:rsidP="003F3E7D">
      <w:pPr>
        <w:pStyle w:val="Default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</w:t>
      </w:r>
    </w:p>
    <w:p w14:paraId="55F19207" w14:textId="4B8B63D7" w:rsidR="003F3E7D" w:rsidRPr="00BC3F99" w:rsidRDefault="003F3E7D" w:rsidP="00AF630D">
      <w:pPr>
        <w:pStyle w:val="Default"/>
        <w:spacing w:after="151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</w:t>
      </w:r>
      <w:proofErr w:type="spellStart"/>
      <w:r w:rsidRPr="00BC3F99">
        <w:rPr>
          <w:rFonts w:ascii="Arial" w:hAnsi="Arial" w:cs="Arial"/>
          <w:sz w:val="20"/>
          <w:szCs w:val="20"/>
        </w:rPr>
        <w:t>sprost</w:t>
      </w:r>
      <w:proofErr w:type="spellEnd"/>
      <w:r w:rsidRPr="00BC3F99">
        <w:rPr>
          <w:rFonts w:ascii="Arial" w:hAnsi="Arial" w:cs="Arial"/>
          <w:sz w:val="20"/>
          <w:szCs w:val="20"/>
        </w:rPr>
        <w:t xml:space="preserve">. Dz.U.UE.L.2018.127.2 </w:t>
      </w:r>
      <w:r w:rsidR="002E2529" w:rsidRPr="00BC3F99">
        <w:rPr>
          <w:rFonts w:ascii="Arial" w:hAnsi="Arial" w:cs="Arial"/>
          <w:sz w:val="20"/>
          <w:szCs w:val="20"/>
        </w:rPr>
        <w:br/>
      </w:r>
      <w:r w:rsidRPr="00BC3F99">
        <w:rPr>
          <w:rFonts w:ascii="Arial" w:hAnsi="Arial" w:cs="Arial"/>
          <w:sz w:val="20"/>
          <w:szCs w:val="20"/>
        </w:rPr>
        <w:t>i Dz.U.UE.L.2021.74.35) (RODO), informuje się, że:</w:t>
      </w:r>
    </w:p>
    <w:p w14:paraId="1508E0C1" w14:textId="3D8211A3" w:rsidR="00223146" w:rsidRPr="00BC3F99" w:rsidRDefault="00223146" w:rsidP="00223146">
      <w:pPr>
        <w:pStyle w:val="Default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Administratorem Pani/Pana danych osobowych jest Gmina Wisła reprezentowana przez Burmistrza Miasta Wisła, z siedzibą: 43-460 Wisła, Plac Bogumiła Hoffa, tel. (33) 855 24 25, e-mail: um@wisla.pl</w:t>
      </w:r>
    </w:p>
    <w:p w14:paraId="10A30EBA" w14:textId="62814A20" w:rsidR="00223146" w:rsidRPr="00BC3F99" w:rsidRDefault="00223146" w:rsidP="0022314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Administrator wyznaczył Inspektora Ochrony Danych, z którym może się Pani/Pan skontaktować</w:t>
      </w:r>
    </w:p>
    <w:p w14:paraId="596464EC" w14:textId="64BA4358" w:rsidR="003F3E7D" w:rsidRPr="00BC3F99" w:rsidRDefault="00223146" w:rsidP="00223146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 xml:space="preserve">w sprawach związanych z ochroną danych osobowych pod adresem poczty elektronicznej: iod@um.wisla.pl  lub pisemnie na adres siedziby Administratora. </w:t>
      </w:r>
      <w:r w:rsidR="003F3E7D" w:rsidRPr="00BC3F99">
        <w:rPr>
          <w:rFonts w:ascii="Arial" w:hAnsi="Arial" w:cs="Arial"/>
          <w:sz w:val="20"/>
          <w:szCs w:val="20"/>
        </w:rPr>
        <w:t xml:space="preserve">Pani/Pana dane osobowe będą przetwarzane w celu realizacji zadania - dofinansowanie w ramach Rządowego Programu Odbudowy Zabytków. </w:t>
      </w:r>
    </w:p>
    <w:p w14:paraId="7B808F64" w14:textId="77777777" w:rsidR="003F3E7D" w:rsidRPr="00BC3F99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Pani/Pana dane osobowe będą przetwarzane na podstawie art. 6 ust. 1 lit</w:t>
      </w:r>
      <w:r w:rsidR="00AF630D" w:rsidRPr="00BC3F99">
        <w:rPr>
          <w:rFonts w:ascii="Arial" w:hAnsi="Arial" w:cs="Arial"/>
          <w:sz w:val="20"/>
          <w:szCs w:val="20"/>
        </w:rPr>
        <w:t xml:space="preserve"> a,</w:t>
      </w:r>
      <w:r w:rsidRPr="00BC3F99">
        <w:rPr>
          <w:rFonts w:ascii="Arial" w:hAnsi="Arial" w:cs="Arial"/>
          <w:sz w:val="20"/>
          <w:szCs w:val="20"/>
        </w:rPr>
        <w:t xml:space="preserve"> c</w:t>
      </w:r>
      <w:r w:rsidR="007B6B25" w:rsidRPr="00BC3F99">
        <w:rPr>
          <w:rFonts w:ascii="Arial" w:hAnsi="Arial" w:cs="Arial"/>
          <w:sz w:val="20"/>
          <w:szCs w:val="20"/>
        </w:rPr>
        <w:t>,</w:t>
      </w:r>
      <w:r w:rsidR="00AF630D" w:rsidRPr="00BC3F99">
        <w:rPr>
          <w:rFonts w:ascii="Arial" w:hAnsi="Arial" w:cs="Arial"/>
          <w:sz w:val="20"/>
          <w:szCs w:val="20"/>
        </w:rPr>
        <w:t xml:space="preserve"> e</w:t>
      </w:r>
      <w:r w:rsidRPr="00BC3F99">
        <w:rPr>
          <w:rFonts w:ascii="Arial" w:hAnsi="Arial" w:cs="Arial"/>
          <w:sz w:val="20"/>
          <w:szCs w:val="20"/>
        </w:rPr>
        <w:t xml:space="preserve"> RODO – przetwarzanie jest niezbędne do wypełnienia obowiązku prawnego ciążą</w:t>
      </w:r>
      <w:r w:rsidR="00A5454B" w:rsidRPr="00BC3F99">
        <w:rPr>
          <w:rFonts w:ascii="Arial" w:hAnsi="Arial" w:cs="Arial"/>
          <w:sz w:val="20"/>
          <w:szCs w:val="20"/>
        </w:rPr>
        <w:t>cego na A</w:t>
      </w:r>
      <w:r w:rsidRPr="00BC3F99">
        <w:rPr>
          <w:rFonts w:ascii="Arial" w:hAnsi="Arial" w:cs="Arial"/>
          <w:sz w:val="20"/>
          <w:szCs w:val="20"/>
        </w:rPr>
        <w:t xml:space="preserve">dministratorze realizacji zadania </w:t>
      </w:r>
      <w:r w:rsidR="00A5454B" w:rsidRPr="00BC3F99">
        <w:rPr>
          <w:rFonts w:ascii="Arial" w:hAnsi="Arial" w:cs="Arial"/>
          <w:sz w:val="20"/>
          <w:szCs w:val="20"/>
        </w:rPr>
        <w:t>dotyczącego</w:t>
      </w:r>
      <w:r w:rsidRPr="00BC3F99">
        <w:rPr>
          <w:rFonts w:ascii="Arial" w:hAnsi="Arial" w:cs="Arial"/>
          <w:sz w:val="20"/>
          <w:szCs w:val="20"/>
        </w:rPr>
        <w:t xml:space="preserve"> dofinansowani</w:t>
      </w:r>
      <w:r w:rsidR="00A5454B" w:rsidRPr="00BC3F99">
        <w:rPr>
          <w:rFonts w:ascii="Arial" w:hAnsi="Arial" w:cs="Arial"/>
          <w:sz w:val="20"/>
          <w:szCs w:val="20"/>
        </w:rPr>
        <w:t>a</w:t>
      </w:r>
      <w:r w:rsidRPr="00BC3F99">
        <w:rPr>
          <w:rFonts w:ascii="Arial" w:hAnsi="Arial" w:cs="Arial"/>
          <w:sz w:val="20"/>
          <w:szCs w:val="20"/>
        </w:rPr>
        <w:t xml:space="preserve"> w ramach Rządowego Programu Odbudowy Zabytków</w:t>
      </w:r>
      <w:r w:rsidR="00A5454B" w:rsidRPr="00BC3F99">
        <w:rPr>
          <w:rFonts w:ascii="Arial" w:hAnsi="Arial" w:cs="Arial"/>
          <w:sz w:val="20"/>
          <w:szCs w:val="20"/>
        </w:rPr>
        <w:t xml:space="preserve"> oraz</w:t>
      </w:r>
      <w:r w:rsidRPr="00BC3F99">
        <w:rPr>
          <w:rFonts w:ascii="Arial" w:hAnsi="Arial" w:cs="Arial"/>
          <w:sz w:val="20"/>
          <w:szCs w:val="20"/>
        </w:rPr>
        <w:t xml:space="preserve"> podmiotach upoważnionych </w:t>
      </w:r>
      <w:r w:rsidR="00A5454B" w:rsidRPr="00BC3F99">
        <w:rPr>
          <w:rFonts w:ascii="Arial" w:hAnsi="Arial" w:cs="Arial"/>
          <w:sz w:val="20"/>
          <w:szCs w:val="20"/>
        </w:rPr>
        <w:t xml:space="preserve"> do realizacji zadania, </w:t>
      </w:r>
      <w:r w:rsidRPr="00BC3F99">
        <w:rPr>
          <w:rFonts w:ascii="Arial" w:hAnsi="Arial" w:cs="Arial"/>
          <w:sz w:val="20"/>
          <w:szCs w:val="20"/>
        </w:rPr>
        <w:t>wykonawc</w:t>
      </w:r>
      <w:r w:rsidR="00A5454B" w:rsidRPr="00BC3F99">
        <w:rPr>
          <w:rFonts w:ascii="Arial" w:hAnsi="Arial" w:cs="Arial"/>
          <w:sz w:val="20"/>
          <w:szCs w:val="20"/>
        </w:rPr>
        <w:t>ach</w:t>
      </w:r>
      <w:r w:rsidRPr="00BC3F99">
        <w:rPr>
          <w:rFonts w:ascii="Arial" w:hAnsi="Arial" w:cs="Arial"/>
          <w:sz w:val="20"/>
          <w:szCs w:val="20"/>
        </w:rPr>
        <w:t xml:space="preserve"> wyłoniony</w:t>
      </w:r>
      <w:r w:rsidR="00A5454B" w:rsidRPr="00BC3F99">
        <w:rPr>
          <w:rFonts w:ascii="Arial" w:hAnsi="Arial" w:cs="Arial"/>
          <w:sz w:val="20"/>
          <w:szCs w:val="20"/>
        </w:rPr>
        <w:t>ch</w:t>
      </w:r>
      <w:r w:rsidRPr="00BC3F99">
        <w:rPr>
          <w:rFonts w:ascii="Arial" w:hAnsi="Arial" w:cs="Arial"/>
          <w:sz w:val="20"/>
          <w:szCs w:val="20"/>
        </w:rPr>
        <w:t xml:space="preserve"> na potrzeby realizacji zadania oraz podmiot</w:t>
      </w:r>
      <w:r w:rsidR="00A5454B" w:rsidRPr="00BC3F99">
        <w:rPr>
          <w:rFonts w:ascii="Arial" w:hAnsi="Arial" w:cs="Arial"/>
          <w:sz w:val="20"/>
          <w:szCs w:val="20"/>
        </w:rPr>
        <w:t>ach</w:t>
      </w:r>
      <w:r w:rsidRPr="00BC3F99">
        <w:rPr>
          <w:rFonts w:ascii="Arial" w:hAnsi="Arial" w:cs="Arial"/>
          <w:sz w:val="20"/>
          <w:szCs w:val="20"/>
        </w:rPr>
        <w:t xml:space="preserve"> świadczący</w:t>
      </w:r>
      <w:r w:rsidR="00A5454B" w:rsidRPr="00BC3F99">
        <w:rPr>
          <w:rFonts w:ascii="Arial" w:hAnsi="Arial" w:cs="Arial"/>
          <w:sz w:val="20"/>
          <w:szCs w:val="20"/>
        </w:rPr>
        <w:t>ch</w:t>
      </w:r>
      <w:r w:rsidRPr="00BC3F99">
        <w:rPr>
          <w:rFonts w:ascii="Arial" w:hAnsi="Arial" w:cs="Arial"/>
          <w:sz w:val="20"/>
          <w:szCs w:val="20"/>
        </w:rPr>
        <w:t xml:space="preserve"> usługi wsparcia. </w:t>
      </w:r>
    </w:p>
    <w:p w14:paraId="0E09F17B" w14:textId="56BECFD9" w:rsidR="00A5454B" w:rsidRPr="00BC3F99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W związku z przetwarzaniem danych w celu, o których mowa w punkcie 3</w:t>
      </w:r>
      <w:r w:rsidR="00A5454B" w:rsidRPr="00BC3F99">
        <w:rPr>
          <w:rFonts w:ascii="Arial" w:hAnsi="Arial" w:cs="Arial"/>
          <w:sz w:val="20"/>
          <w:szCs w:val="20"/>
        </w:rPr>
        <w:t>,</w:t>
      </w:r>
      <w:r w:rsidRPr="00BC3F99">
        <w:rPr>
          <w:rFonts w:ascii="Arial" w:hAnsi="Arial" w:cs="Arial"/>
          <w:sz w:val="20"/>
          <w:szCs w:val="20"/>
        </w:rPr>
        <w:t xml:space="preserve"> odbiorcami Pani/Pana danych osobowych mogą być organy władzy publicznej oraz podmioty</w:t>
      </w:r>
      <w:r w:rsidR="00A5454B" w:rsidRPr="00BC3F99">
        <w:rPr>
          <w:rFonts w:ascii="Arial" w:hAnsi="Arial" w:cs="Arial"/>
          <w:sz w:val="20"/>
          <w:szCs w:val="20"/>
        </w:rPr>
        <w:t xml:space="preserve"> </w:t>
      </w:r>
      <w:r w:rsidRPr="00BC3F99">
        <w:rPr>
          <w:rFonts w:ascii="Arial" w:hAnsi="Arial" w:cs="Arial"/>
          <w:sz w:val="20"/>
          <w:szCs w:val="20"/>
        </w:rPr>
        <w:t xml:space="preserve">wykonujące zadania publiczne lub działające na zlecenie organów władzy publicznej, w zakresie i w celach, które wynikają </w:t>
      </w:r>
      <w:r w:rsidR="002E2529" w:rsidRPr="00BC3F99">
        <w:rPr>
          <w:rFonts w:ascii="Arial" w:hAnsi="Arial" w:cs="Arial"/>
          <w:sz w:val="20"/>
          <w:szCs w:val="20"/>
        </w:rPr>
        <w:br/>
      </w:r>
      <w:r w:rsidRPr="00BC3F99">
        <w:rPr>
          <w:rFonts w:ascii="Arial" w:hAnsi="Arial" w:cs="Arial"/>
          <w:sz w:val="20"/>
          <w:szCs w:val="20"/>
        </w:rPr>
        <w:t xml:space="preserve">z przepisów powszechnie obowiązującego prawa. Ponadto odbiorcą danych mogą być podmioty </w:t>
      </w:r>
      <w:r w:rsidR="002E2529" w:rsidRPr="00BC3F99">
        <w:rPr>
          <w:rFonts w:ascii="Arial" w:hAnsi="Arial" w:cs="Arial"/>
          <w:sz w:val="20"/>
          <w:szCs w:val="20"/>
        </w:rPr>
        <w:br/>
      </w:r>
      <w:r w:rsidRPr="00BC3F99">
        <w:rPr>
          <w:rFonts w:ascii="Arial" w:hAnsi="Arial" w:cs="Arial"/>
          <w:sz w:val="20"/>
          <w:szCs w:val="20"/>
        </w:rPr>
        <w:t xml:space="preserve">z którymi Administrator zawarł umowy powierzenia danych lub porozumienia np. na korzystanie </w:t>
      </w:r>
      <w:r w:rsidR="002E2529" w:rsidRPr="00BC3F99">
        <w:rPr>
          <w:rFonts w:ascii="Arial" w:hAnsi="Arial" w:cs="Arial"/>
          <w:sz w:val="20"/>
          <w:szCs w:val="20"/>
        </w:rPr>
        <w:br/>
      </w:r>
      <w:r w:rsidRPr="00BC3F99">
        <w:rPr>
          <w:rFonts w:ascii="Arial" w:hAnsi="Arial" w:cs="Arial"/>
          <w:sz w:val="20"/>
          <w:szCs w:val="20"/>
        </w:rPr>
        <w:t>z udostępnianych przez nie systemów informatycznych.</w:t>
      </w:r>
    </w:p>
    <w:p w14:paraId="2E81C2CB" w14:textId="71389112" w:rsidR="003F3E7D" w:rsidRPr="00BC3F99" w:rsidRDefault="003F3E7D" w:rsidP="00A5454B">
      <w:pPr>
        <w:pStyle w:val="Default"/>
        <w:numPr>
          <w:ilvl w:val="0"/>
          <w:numId w:val="3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 xml:space="preserve"> Pani/Pana dane osobowe będą przechowywane przez okres niezbędny do realizacji celów</w:t>
      </w:r>
      <w:r w:rsidR="00A5454B" w:rsidRPr="00BC3F99">
        <w:rPr>
          <w:rFonts w:ascii="Arial" w:hAnsi="Arial" w:cs="Arial"/>
          <w:sz w:val="20"/>
          <w:szCs w:val="20"/>
        </w:rPr>
        <w:t>,</w:t>
      </w:r>
      <w:r w:rsidRPr="00BC3F99">
        <w:rPr>
          <w:rFonts w:ascii="Arial" w:hAnsi="Arial" w:cs="Arial"/>
          <w:sz w:val="20"/>
          <w:szCs w:val="20"/>
        </w:rPr>
        <w:t xml:space="preserve"> określonych w pkt 3, a po tym czasie przez okres oraz w zakresie wymaganym przez przepisy powszechnie obowiązującego prawa, a w</w:t>
      </w:r>
      <w:r w:rsidR="00A5454B" w:rsidRPr="00BC3F99">
        <w:rPr>
          <w:rFonts w:ascii="Arial" w:hAnsi="Arial" w:cs="Arial"/>
          <w:sz w:val="20"/>
          <w:szCs w:val="20"/>
        </w:rPr>
        <w:t xml:space="preserve"> </w:t>
      </w:r>
      <w:r w:rsidRPr="00BC3F99">
        <w:rPr>
          <w:rFonts w:ascii="Arial" w:hAnsi="Arial" w:cs="Arial"/>
          <w:sz w:val="20"/>
          <w:szCs w:val="20"/>
        </w:rPr>
        <w:t>szczególności ustawy z dnia 14 lipca 1983 r. o narodowym zasobie archiwalnym i archiwach oraz</w:t>
      </w:r>
      <w:r w:rsidR="00A5454B" w:rsidRPr="00BC3F99">
        <w:rPr>
          <w:rFonts w:ascii="Arial" w:hAnsi="Arial" w:cs="Arial"/>
          <w:sz w:val="20"/>
          <w:szCs w:val="20"/>
        </w:rPr>
        <w:t xml:space="preserve"> </w:t>
      </w:r>
      <w:r w:rsidRPr="00BC3F99">
        <w:rPr>
          <w:rFonts w:ascii="Arial" w:hAnsi="Arial" w:cs="Arial"/>
          <w:sz w:val="20"/>
          <w:szCs w:val="20"/>
        </w:rPr>
        <w:t xml:space="preserve">rozporządzenia Prezesa Rady Ministrów z dnia 18 stycznia 2011 r. w sprawie instrukcji kancelaryjnej, jednolitych rzeczowych wykazów akt oraz instrukcji </w:t>
      </w:r>
      <w:r w:rsidR="002E2529" w:rsidRPr="00BC3F99">
        <w:rPr>
          <w:rFonts w:ascii="Arial" w:hAnsi="Arial" w:cs="Arial"/>
          <w:sz w:val="20"/>
          <w:szCs w:val="20"/>
        </w:rPr>
        <w:br/>
      </w:r>
      <w:r w:rsidRPr="00BC3F99">
        <w:rPr>
          <w:rFonts w:ascii="Arial" w:hAnsi="Arial" w:cs="Arial"/>
          <w:sz w:val="20"/>
          <w:szCs w:val="20"/>
        </w:rPr>
        <w:t>w sprawie</w:t>
      </w:r>
      <w:r w:rsidR="00A5454B" w:rsidRPr="00BC3F99">
        <w:rPr>
          <w:rFonts w:ascii="Arial" w:hAnsi="Arial" w:cs="Arial"/>
          <w:sz w:val="20"/>
          <w:szCs w:val="20"/>
        </w:rPr>
        <w:t xml:space="preserve"> </w:t>
      </w:r>
      <w:r w:rsidRPr="00BC3F99">
        <w:rPr>
          <w:rFonts w:ascii="Arial" w:hAnsi="Arial" w:cs="Arial"/>
          <w:sz w:val="20"/>
          <w:szCs w:val="20"/>
        </w:rPr>
        <w:t>organizacji i zakresu działania archiwów zakł</w:t>
      </w:r>
      <w:r w:rsidR="00A5454B" w:rsidRPr="00BC3F99">
        <w:rPr>
          <w:rFonts w:ascii="Arial" w:hAnsi="Arial" w:cs="Arial"/>
          <w:sz w:val="20"/>
          <w:szCs w:val="20"/>
        </w:rPr>
        <w:t>adowych.</w:t>
      </w:r>
    </w:p>
    <w:p w14:paraId="431AA7AF" w14:textId="77777777" w:rsidR="00A5454B" w:rsidRPr="00BC3F99" w:rsidRDefault="003F3E7D" w:rsidP="00A5454B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W związku z przetwarzaniem Pani/Pana danych osobowych przysługują Pani/Panu następujące uprawnienia:</w:t>
      </w:r>
    </w:p>
    <w:p w14:paraId="709FB86B" w14:textId="77777777" w:rsidR="00A5454B" w:rsidRPr="00BC3F99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dostępu do danych, na zasadach określonych w art. 15 RODO;</w:t>
      </w:r>
    </w:p>
    <w:p w14:paraId="3A72C487" w14:textId="77777777" w:rsidR="00A5454B" w:rsidRPr="00BC3F99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sprostowania danych, na zasadach określonych w art. 16 RODO;</w:t>
      </w:r>
    </w:p>
    <w:p w14:paraId="5FEA38FF" w14:textId="77777777" w:rsidR="00A5454B" w:rsidRPr="00BC3F99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usunięcia danych („prawo do bycia zapomnianym”), na zasadach określonych w art. 17 RODO;</w:t>
      </w:r>
    </w:p>
    <w:p w14:paraId="37997331" w14:textId="77777777" w:rsidR="003F3E7D" w:rsidRPr="00BC3F99" w:rsidRDefault="00A5454B" w:rsidP="00A5454B">
      <w:pPr>
        <w:pStyle w:val="Default"/>
        <w:numPr>
          <w:ilvl w:val="0"/>
          <w:numId w:val="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ograniczenia przetwarzania, na zasadach określonych w art. 18 RODO.</w:t>
      </w:r>
      <w:r w:rsidR="003F3E7D" w:rsidRPr="00BC3F99">
        <w:rPr>
          <w:rFonts w:ascii="Arial" w:hAnsi="Arial" w:cs="Arial"/>
          <w:sz w:val="20"/>
          <w:szCs w:val="20"/>
        </w:rPr>
        <w:t xml:space="preserve"> </w:t>
      </w:r>
    </w:p>
    <w:p w14:paraId="14E4EF80" w14:textId="77777777" w:rsidR="00A5454B" w:rsidRPr="00BC3F99" w:rsidRDefault="00A5454B" w:rsidP="00A5454B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W związku z przetwarzaniem danych osobowych przysługuje Pani/Panu prawo wniesienia skargi do organu nadzorczego, którym jest Prezes Urzędu Ochrony Danych Osobowych.</w:t>
      </w:r>
    </w:p>
    <w:p w14:paraId="2DC4CD07" w14:textId="77777777" w:rsidR="00A5454B" w:rsidRPr="00BC3F99" w:rsidRDefault="00A5454B" w:rsidP="00A5454B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Pani/Pana dane nie będą podlegały zautomatyzowanemu podejmowaniu decyzji, w tym profilowaniu.</w:t>
      </w:r>
    </w:p>
    <w:p w14:paraId="71FA62FA" w14:textId="77777777" w:rsidR="00A5454B" w:rsidRPr="00BC3F99" w:rsidRDefault="00A5454B" w:rsidP="00A5454B">
      <w:pPr>
        <w:pStyle w:val="Default"/>
        <w:spacing w:after="151"/>
        <w:ind w:left="360"/>
        <w:rPr>
          <w:rFonts w:ascii="Arial" w:hAnsi="Arial" w:cs="Arial"/>
          <w:sz w:val="20"/>
          <w:szCs w:val="20"/>
        </w:rPr>
      </w:pPr>
    </w:p>
    <w:p w14:paraId="2DB3FE11" w14:textId="77777777" w:rsidR="003F3E7D" w:rsidRPr="00BC3F99" w:rsidRDefault="00A5454B" w:rsidP="00A5454B">
      <w:pPr>
        <w:pStyle w:val="Default"/>
        <w:spacing w:after="151"/>
        <w:jc w:val="right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.</w:t>
      </w:r>
      <w:r w:rsidR="003F3E7D" w:rsidRPr="00BC3F99">
        <w:rPr>
          <w:rFonts w:ascii="Arial" w:hAnsi="Arial" w:cs="Arial"/>
          <w:sz w:val="20"/>
          <w:szCs w:val="20"/>
        </w:rPr>
        <w:t xml:space="preserve">…………………………………………….. </w:t>
      </w:r>
    </w:p>
    <w:p w14:paraId="6D26A5B8" w14:textId="77777777" w:rsidR="003F3E7D" w:rsidRPr="00BC3F99" w:rsidRDefault="003F3E7D" w:rsidP="00A5454B">
      <w:pPr>
        <w:jc w:val="right"/>
        <w:rPr>
          <w:rFonts w:ascii="Arial" w:hAnsi="Arial" w:cs="Arial"/>
          <w:sz w:val="20"/>
          <w:szCs w:val="20"/>
        </w:rPr>
      </w:pPr>
      <w:r w:rsidRPr="00BC3F99">
        <w:rPr>
          <w:rFonts w:ascii="Arial" w:hAnsi="Arial" w:cs="Arial"/>
          <w:sz w:val="20"/>
          <w:szCs w:val="20"/>
        </w:rPr>
        <w:t>(data i podpis wnioskodawcy)</w:t>
      </w:r>
    </w:p>
    <w:sectPr w:rsidR="003F3E7D" w:rsidRPr="00BC3F99" w:rsidSect="00BC3F99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EE"/>
    <w:multiLevelType w:val="hybridMultilevel"/>
    <w:tmpl w:val="5102438C"/>
    <w:lvl w:ilvl="0" w:tplc="19227D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4960"/>
    <w:multiLevelType w:val="hybridMultilevel"/>
    <w:tmpl w:val="7ABCF6DC"/>
    <w:lvl w:ilvl="0" w:tplc="F31296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84708"/>
    <w:multiLevelType w:val="hybridMultilevel"/>
    <w:tmpl w:val="FE5214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24183"/>
    <w:multiLevelType w:val="hybridMultilevel"/>
    <w:tmpl w:val="133E789C"/>
    <w:lvl w:ilvl="0" w:tplc="1826B4A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61B8C"/>
    <w:multiLevelType w:val="hybridMultilevel"/>
    <w:tmpl w:val="1D1ABD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70AC3"/>
    <w:multiLevelType w:val="hybridMultilevel"/>
    <w:tmpl w:val="FB90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BCD"/>
    <w:multiLevelType w:val="hybridMultilevel"/>
    <w:tmpl w:val="2B2A4F2C"/>
    <w:lvl w:ilvl="0" w:tplc="1826B4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1751"/>
    <w:multiLevelType w:val="hybridMultilevel"/>
    <w:tmpl w:val="80A6C0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778106">
    <w:abstractNumId w:val="5"/>
  </w:num>
  <w:num w:numId="2" w16cid:durableId="1259869800">
    <w:abstractNumId w:val="0"/>
  </w:num>
  <w:num w:numId="3" w16cid:durableId="614865608">
    <w:abstractNumId w:val="1"/>
  </w:num>
  <w:num w:numId="4" w16cid:durableId="1719669252">
    <w:abstractNumId w:val="4"/>
  </w:num>
  <w:num w:numId="5" w16cid:durableId="1341809656">
    <w:abstractNumId w:val="7"/>
  </w:num>
  <w:num w:numId="6" w16cid:durableId="365911039">
    <w:abstractNumId w:val="6"/>
  </w:num>
  <w:num w:numId="7" w16cid:durableId="578251086">
    <w:abstractNumId w:val="3"/>
  </w:num>
  <w:num w:numId="8" w16cid:durableId="138105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0C"/>
    <w:rsid w:val="001A1D15"/>
    <w:rsid w:val="00223146"/>
    <w:rsid w:val="002E2529"/>
    <w:rsid w:val="002E77E0"/>
    <w:rsid w:val="0033681F"/>
    <w:rsid w:val="00344F33"/>
    <w:rsid w:val="003F3E7D"/>
    <w:rsid w:val="00411E4D"/>
    <w:rsid w:val="004735A4"/>
    <w:rsid w:val="00586B3E"/>
    <w:rsid w:val="005F4376"/>
    <w:rsid w:val="006D74B5"/>
    <w:rsid w:val="00766DD7"/>
    <w:rsid w:val="007B6B25"/>
    <w:rsid w:val="007E4526"/>
    <w:rsid w:val="00897EC9"/>
    <w:rsid w:val="008C140C"/>
    <w:rsid w:val="008F05E8"/>
    <w:rsid w:val="00A5454B"/>
    <w:rsid w:val="00AF33BF"/>
    <w:rsid w:val="00AF630D"/>
    <w:rsid w:val="00B03158"/>
    <w:rsid w:val="00B22920"/>
    <w:rsid w:val="00BC3F99"/>
    <w:rsid w:val="00E870D5"/>
    <w:rsid w:val="00E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D159"/>
  <w15:chartTrackingRefBased/>
  <w15:docId w15:val="{19A99008-40B9-4BC7-A9B9-3DECE7B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3E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k.pl/programy-i-fundusze/programy/rzadowy-program-odbudowy-zabyt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Koller-Szumska</dc:creator>
  <cp:keywords/>
  <dc:description/>
  <cp:lastModifiedBy>Agata Szarzec</cp:lastModifiedBy>
  <cp:revision>19</cp:revision>
  <cp:lastPrinted>2023-07-27T10:32:00Z</cp:lastPrinted>
  <dcterms:created xsi:type="dcterms:W3CDTF">2023-01-19T13:12:00Z</dcterms:created>
  <dcterms:modified xsi:type="dcterms:W3CDTF">2023-07-27T10:32:00Z</dcterms:modified>
</cp:coreProperties>
</file>